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>ТОМСКАЯ ОБЛАСТЬ</w:t>
      </w: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>МОЛЧАНОВСКИЙ РАЙОН</w:t>
      </w: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 xml:space="preserve">СОВЕТ </w:t>
      </w:r>
      <w:r w:rsidR="00CD3BB9">
        <w:rPr>
          <w:b/>
          <w:sz w:val="28"/>
          <w:szCs w:val="28"/>
        </w:rPr>
        <w:t xml:space="preserve">МОГОЧИНСКОГО </w:t>
      </w:r>
      <w:r w:rsidRPr="004B191F">
        <w:rPr>
          <w:b/>
          <w:sz w:val="28"/>
          <w:szCs w:val="28"/>
        </w:rPr>
        <w:t>СЕЛЬСКОГО ПОСЕЛЕНИЯ</w:t>
      </w: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>РЕШЕНИЕ</w:t>
      </w:r>
    </w:p>
    <w:p w:rsidR="005B0151" w:rsidRPr="004B191F" w:rsidRDefault="005B0151" w:rsidP="005B0151">
      <w:pPr>
        <w:rPr>
          <w:sz w:val="28"/>
          <w:szCs w:val="28"/>
        </w:rPr>
      </w:pPr>
    </w:p>
    <w:p w:rsidR="005B0151" w:rsidRPr="004B191F" w:rsidRDefault="005B0151" w:rsidP="005B0151">
      <w:pPr>
        <w:rPr>
          <w:sz w:val="28"/>
          <w:szCs w:val="28"/>
        </w:rPr>
      </w:pPr>
    </w:p>
    <w:p w:rsidR="005B0151" w:rsidRPr="004B191F" w:rsidRDefault="00CF0379" w:rsidP="005B0151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54830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0114BA">
        <w:rPr>
          <w:sz w:val="28"/>
          <w:szCs w:val="28"/>
        </w:rPr>
        <w:t xml:space="preserve"> </w:t>
      </w:r>
      <w:r w:rsidR="00254830">
        <w:rPr>
          <w:sz w:val="28"/>
          <w:szCs w:val="28"/>
        </w:rPr>
        <w:t>февраля</w:t>
      </w:r>
      <w:r w:rsidR="00643B46">
        <w:rPr>
          <w:sz w:val="28"/>
          <w:szCs w:val="28"/>
        </w:rPr>
        <w:t xml:space="preserve"> </w:t>
      </w:r>
      <w:r w:rsidR="00F66002">
        <w:rPr>
          <w:sz w:val="28"/>
          <w:szCs w:val="28"/>
        </w:rPr>
        <w:t>2022</w:t>
      </w:r>
      <w:r w:rsidR="001C65B0" w:rsidRPr="004B191F">
        <w:rPr>
          <w:sz w:val="28"/>
          <w:szCs w:val="28"/>
        </w:rPr>
        <w:t>г.</w:t>
      </w:r>
      <w:r w:rsidR="004B191F">
        <w:rPr>
          <w:sz w:val="28"/>
          <w:szCs w:val="28"/>
        </w:rPr>
        <w:tab/>
        <w:t xml:space="preserve">             </w:t>
      </w:r>
      <w:r w:rsidR="005B0151" w:rsidRPr="004B191F">
        <w:rPr>
          <w:sz w:val="28"/>
          <w:szCs w:val="28"/>
        </w:rPr>
        <w:t xml:space="preserve">                                                                  </w:t>
      </w:r>
      <w:r w:rsidR="002548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9816C7">
        <w:rPr>
          <w:sz w:val="28"/>
          <w:szCs w:val="28"/>
        </w:rPr>
        <w:t xml:space="preserve"> </w:t>
      </w:r>
      <w:r w:rsidR="00254830">
        <w:rPr>
          <w:sz w:val="28"/>
          <w:szCs w:val="28"/>
        </w:rPr>
        <w:t>15</w:t>
      </w:r>
      <w:r w:rsidR="004A4664">
        <w:rPr>
          <w:sz w:val="28"/>
          <w:szCs w:val="28"/>
        </w:rPr>
        <w:t>4</w:t>
      </w:r>
    </w:p>
    <w:p w:rsidR="005B0151" w:rsidRDefault="005B0151" w:rsidP="005B0151">
      <w:pPr>
        <w:jc w:val="center"/>
        <w:rPr>
          <w:sz w:val="28"/>
          <w:szCs w:val="28"/>
        </w:rPr>
      </w:pPr>
      <w:r w:rsidRPr="004B191F">
        <w:rPr>
          <w:sz w:val="28"/>
          <w:szCs w:val="28"/>
        </w:rPr>
        <w:t xml:space="preserve">с. </w:t>
      </w:r>
      <w:r w:rsidR="00CD3BB9">
        <w:rPr>
          <w:sz w:val="28"/>
          <w:szCs w:val="28"/>
        </w:rPr>
        <w:t>Могочино</w:t>
      </w:r>
    </w:p>
    <w:p w:rsidR="00790658" w:rsidRPr="004B191F" w:rsidRDefault="00790658" w:rsidP="005B0151">
      <w:pPr>
        <w:jc w:val="center"/>
        <w:rPr>
          <w:sz w:val="28"/>
          <w:szCs w:val="28"/>
        </w:rPr>
      </w:pPr>
    </w:p>
    <w:p w:rsidR="005B0151" w:rsidRPr="00790658" w:rsidRDefault="00944B67" w:rsidP="00944B67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ходатайстве на награждение</w:t>
      </w:r>
    </w:p>
    <w:p w:rsidR="005B0151" w:rsidRPr="004B191F" w:rsidRDefault="005B0151" w:rsidP="005B0151">
      <w:pPr>
        <w:rPr>
          <w:sz w:val="28"/>
          <w:szCs w:val="28"/>
        </w:rPr>
      </w:pPr>
    </w:p>
    <w:p w:rsidR="00790658" w:rsidRDefault="005B0151" w:rsidP="005B0151">
      <w:pPr>
        <w:jc w:val="both"/>
        <w:rPr>
          <w:sz w:val="28"/>
          <w:szCs w:val="28"/>
        </w:rPr>
      </w:pPr>
      <w:r w:rsidRPr="004B191F">
        <w:rPr>
          <w:sz w:val="28"/>
          <w:szCs w:val="28"/>
        </w:rPr>
        <w:tab/>
      </w:r>
    </w:p>
    <w:p w:rsidR="00944B67" w:rsidRPr="00944B67" w:rsidRDefault="005B0151" w:rsidP="00944B67">
      <w:pPr>
        <w:ind w:firstLine="708"/>
        <w:jc w:val="both"/>
        <w:rPr>
          <w:sz w:val="28"/>
          <w:szCs w:val="28"/>
        </w:rPr>
      </w:pPr>
      <w:r w:rsidRPr="004B191F">
        <w:rPr>
          <w:sz w:val="28"/>
          <w:szCs w:val="28"/>
        </w:rPr>
        <w:t>В соответствии с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Решением Президиума Ассоциации «Совет муниципальных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образований Томской области» № 102 от 30 мая 2017 года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с изменениями, внесенными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решением Президиума Ассоциации «Совет муниципальных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образований Томской области» № 20 от 09 октября 2018 года,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решением Президиума Ассоциации «Совет муниципальных</w:t>
      </w:r>
      <w:r w:rsidR="00944B67">
        <w:rPr>
          <w:sz w:val="28"/>
          <w:szCs w:val="28"/>
        </w:rPr>
        <w:t xml:space="preserve"> </w:t>
      </w:r>
      <w:r w:rsidR="00944B67" w:rsidRPr="00733C73">
        <w:rPr>
          <w:sz w:val="28"/>
          <w:szCs w:val="28"/>
        </w:rPr>
        <w:t>образований Томской области» № 44 от 24 сентября 2019 года</w:t>
      </w:r>
    </w:p>
    <w:p w:rsidR="005B0151" w:rsidRPr="004B191F" w:rsidRDefault="005B0151" w:rsidP="005B0151">
      <w:pPr>
        <w:jc w:val="both"/>
        <w:rPr>
          <w:sz w:val="28"/>
          <w:szCs w:val="28"/>
        </w:rPr>
      </w:pPr>
    </w:p>
    <w:p w:rsidR="005B0151" w:rsidRPr="00C872B6" w:rsidRDefault="00C872B6" w:rsidP="00C872B6">
      <w:pPr>
        <w:ind w:left="-567" w:firstLine="1275"/>
        <w:jc w:val="both"/>
        <w:rPr>
          <w:sz w:val="28"/>
          <w:szCs w:val="28"/>
        </w:rPr>
      </w:pPr>
      <w:r w:rsidRPr="00C872B6">
        <w:rPr>
          <w:sz w:val="28"/>
          <w:szCs w:val="28"/>
        </w:rPr>
        <w:t xml:space="preserve">СОВЕТ МОГОЧИНСКОГО СЕЛЬСКОГО ПОСЕЛЕНИЯ </w:t>
      </w:r>
      <w:r w:rsidR="005B0151" w:rsidRPr="00C872B6">
        <w:rPr>
          <w:sz w:val="28"/>
          <w:szCs w:val="28"/>
        </w:rPr>
        <w:t>РЕШИЛ:</w:t>
      </w:r>
    </w:p>
    <w:p w:rsidR="00733C73" w:rsidRDefault="00733C73" w:rsidP="00733C73">
      <w:pPr>
        <w:pStyle w:val="a5"/>
        <w:shd w:val="clear" w:color="auto" w:fill="FFFFFF"/>
        <w:ind w:left="2880"/>
        <w:rPr>
          <w:sz w:val="28"/>
          <w:szCs w:val="28"/>
        </w:rPr>
      </w:pPr>
    </w:p>
    <w:p w:rsidR="005B0151" w:rsidRPr="00733C73" w:rsidRDefault="00733C73" w:rsidP="00733C73">
      <w:pPr>
        <w:pStyle w:val="a5"/>
        <w:numPr>
          <w:ilvl w:val="3"/>
          <w:numId w:val="11"/>
        </w:numPr>
        <w:shd w:val="clear" w:color="auto" w:fill="FFFFFF"/>
        <w:ind w:left="0" w:firstLine="709"/>
        <w:rPr>
          <w:sz w:val="28"/>
          <w:szCs w:val="28"/>
        </w:rPr>
      </w:pPr>
      <w:r w:rsidRPr="00733C73">
        <w:rPr>
          <w:sz w:val="28"/>
          <w:szCs w:val="28"/>
        </w:rPr>
        <w:t>Ходатайствовать кандидатуру Мироновой Людмилы Ивановны для награждения Благодарностью Ассоциации «Совет муниципальных образований Томской области»</w:t>
      </w:r>
    </w:p>
    <w:p w:rsidR="00DB3867" w:rsidRPr="00C872B6" w:rsidRDefault="00DB3867" w:rsidP="00DB3867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872B6">
        <w:rPr>
          <w:sz w:val="28"/>
          <w:szCs w:val="28"/>
        </w:rPr>
        <w:t>Опубликовать (обнародовать) настоящее решение в</w:t>
      </w:r>
      <w:r>
        <w:rPr>
          <w:sz w:val="28"/>
          <w:szCs w:val="28"/>
        </w:rPr>
        <w:t xml:space="preserve"> официальном печатном издании «</w:t>
      </w:r>
      <w:r w:rsidRPr="00C872B6">
        <w:rPr>
          <w:sz w:val="28"/>
          <w:szCs w:val="28"/>
        </w:rPr>
        <w:t>Информационный бюллетень» и разместить на официальном сайте муниципального образования  «Могочинское сельское поселение» (</w:t>
      </w:r>
      <w:hyperlink r:id="rId5" w:history="1">
        <w:r w:rsidRPr="00C872B6">
          <w:rPr>
            <w:sz w:val="28"/>
            <w:szCs w:val="28"/>
          </w:rPr>
          <w:t>http://www.mogochino.ru/</w:t>
        </w:r>
      </w:hyperlink>
      <w:r w:rsidRPr="00C872B6">
        <w:rPr>
          <w:sz w:val="28"/>
          <w:szCs w:val="28"/>
        </w:rPr>
        <w:t>).</w:t>
      </w:r>
    </w:p>
    <w:p w:rsidR="00DB3867" w:rsidRPr="00C872B6" w:rsidRDefault="00DB3867" w:rsidP="00DB3867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872B6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7C3F95" w:rsidRDefault="007C3F95" w:rsidP="00733C73">
      <w:pPr>
        <w:ind w:firstLine="709"/>
        <w:jc w:val="both"/>
        <w:rPr>
          <w:sz w:val="28"/>
          <w:szCs w:val="28"/>
        </w:rPr>
      </w:pPr>
    </w:p>
    <w:p w:rsidR="007C3F95" w:rsidRPr="004B191F" w:rsidRDefault="007C3F95" w:rsidP="00C872B6">
      <w:pPr>
        <w:ind w:firstLine="709"/>
        <w:jc w:val="both"/>
        <w:rPr>
          <w:sz w:val="28"/>
          <w:szCs w:val="28"/>
        </w:rPr>
      </w:pPr>
    </w:p>
    <w:p w:rsidR="00E21505" w:rsidRPr="004B191F" w:rsidRDefault="00E21505" w:rsidP="00E21505">
      <w:pPr>
        <w:ind w:firstLine="708"/>
        <w:jc w:val="both"/>
        <w:rPr>
          <w:sz w:val="28"/>
          <w:szCs w:val="28"/>
        </w:rPr>
      </w:pPr>
    </w:p>
    <w:p w:rsidR="00024774" w:rsidRDefault="00722273" w:rsidP="000247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D3BB9">
        <w:rPr>
          <w:sz w:val="28"/>
          <w:szCs w:val="28"/>
        </w:rPr>
        <w:t>Могочинского</w:t>
      </w:r>
    </w:p>
    <w:p w:rsidR="00024774" w:rsidRDefault="00722273" w:rsidP="0002477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D95E73">
        <w:rPr>
          <w:sz w:val="28"/>
          <w:szCs w:val="28"/>
        </w:rPr>
        <w:t xml:space="preserve">                                                                   </w:t>
      </w:r>
      <w:r w:rsidR="00CB1A65">
        <w:rPr>
          <w:sz w:val="28"/>
          <w:szCs w:val="28"/>
        </w:rPr>
        <w:t xml:space="preserve">   </w:t>
      </w:r>
      <w:r w:rsidR="00D95E73">
        <w:rPr>
          <w:sz w:val="28"/>
          <w:szCs w:val="28"/>
        </w:rPr>
        <w:t xml:space="preserve">  </w:t>
      </w:r>
      <w:r w:rsidR="00F66002">
        <w:rPr>
          <w:sz w:val="28"/>
          <w:szCs w:val="28"/>
        </w:rPr>
        <w:t xml:space="preserve"> </w:t>
      </w:r>
      <w:r w:rsidR="00CD3BB9">
        <w:rPr>
          <w:sz w:val="28"/>
          <w:szCs w:val="28"/>
        </w:rPr>
        <w:t xml:space="preserve">   </w:t>
      </w:r>
      <w:r w:rsidR="00C872B6">
        <w:rPr>
          <w:sz w:val="28"/>
          <w:szCs w:val="28"/>
        </w:rPr>
        <w:t xml:space="preserve">    </w:t>
      </w:r>
      <w:r w:rsidR="00CD3BB9">
        <w:rPr>
          <w:sz w:val="28"/>
          <w:szCs w:val="28"/>
        </w:rPr>
        <w:t xml:space="preserve"> А.В. Беляев</w:t>
      </w:r>
    </w:p>
    <w:p w:rsidR="00D95E73" w:rsidRDefault="00D95E73" w:rsidP="00024774">
      <w:pPr>
        <w:rPr>
          <w:sz w:val="28"/>
          <w:szCs w:val="28"/>
        </w:rPr>
      </w:pPr>
    </w:p>
    <w:p w:rsidR="00D95E73" w:rsidRDefault="00D95E73" w:rsidP="00024774">
      <w:pPr>
        <w:rPr>
          <w:sz w:val="28"/>
          <w:szCs w:val="28"/>
        </w:rPr>
      </w:pPr>
    </w:p>
    <w:p w:rsidR="00E21505" w:rsidRPr="004B191F" w:rsidRDefault="00024774" w:rsidP="0002477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3BB9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сельского поселения                                  </w:t>
      </w:r>
      <w:r w:rsidR="00C872B6">
        <w:rPr>
          <w:sz w:val="28"/>
          <w:szCs w:val="28"/>
        </w:rPr>
        <w:t xml:space="preserve">     </w:t>
      </w:r>
      <w:r w:rsidR="00CD3BB9">
        <w:rPr>
          <w:sz w:val="28"/>
          <w:szCs w:val="28"/>
        </w:rPr>
        <w:t>А.В. Детлукова</w:t>
      </w:r>
    </w:p>
    <w:p w:rsidR="004975A7" w:rsidRDefault="004975A7" w:rsidP="00E21505">
      <w:pPr>
        <w:ind w:firstLine="708"/>
        <w:jc w:val="right"/>
      </w:pPr>
    </w:p>
    <w:p w:rsidR="00722273" w:rsidRDefault="00722273" w:rsidP="00E21505">
      <w:pPr>
        <w:ind w:firstLine="708"/>
        <w:jc w:val="right"/>
      </w:pPr>
    </w:p>
    <w:p w:rsidR="00722273" w:rsidRDefault="00722273" w:rsidP="00E21505">
      <w:pPr>
        <w:ind w:firstLine="708"/>
        <w:jc w:val="right"/>
      </w:pPr>
    </w:p>
    <w:p w:rsidR="00CB1A65" w:rsidRPr="004A4664" w:rsidRDefault="00CB1A65" w:rsidP="004A4664">
      <w:pPr>
        <w:ind w:firstLine="708"/>
        <w:jc w:val="center"/>
      </w:pPr>
      <w:r>
        <w:t>2</w:t>
      </w:r>
    </w:p>
    <w:sectPr w:rsidR="00CB1A65" w:rsidRPr="004A4664" w:rsidSect="00C872B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A2A"/>
    <w:multiLevelType w:val="hybridMultilevel"/>
    <w:tmpl w:val="D68C3534"/>
    <w:lvl w:ilvl="0" w:tplc="6332D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D25BC"/>
    <w:multiLevelType w:val="hybridMultilevel"/>
    <w:tmpl w:val="6E6EE67E"/>
    <w:lvl w:ilvl="0" w:tplc="7B9A37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F2946"/>
    <w:multiLevelType w:val="hybridMultilevel"/>
    <w:tmpl w:val="A4F033EA"/>
    <w:lvl w:ilvl="0" w:tplc="AC76D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B5B16"/>
    <w:multiLevelType w:val="hybridMultilevel"/>
    <w:tmpl w:val="D4B4B846"/>
    <w:lvl w:ilvl="0" w:tplc="2B74656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3160E"/>
    <w:multiLevelType w:val="hybridMultilevel"/>
    <w:tmpl w:val="59382EB0"/>
    <w:lvl w:ilvl="0" w:tplc="44165F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2061A"/>
    <w:multiLevelType w:val="hybridMultilevel"/>
    <w:tmpl w:val="182E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2395"/>
    <w:multiLevelType w:val="hybridMultilevel"/>
    <w:tmpl w:val="D58E2EFC"/>
    <w:lvl w:ilvl="0" w:tplc="30E2D34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B34769"/>
    <w:multiLevelType w:val="hybridMultilevel"/>
    <w:tmpl w:val="17B28034"/>
    <w:lvl w:ilvl="0" w:tplc="209680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70938"/>
    <w:multiLevelType w:val="hybridMultilevel"/>
    <w:tmpl w:val="1A129DF0"/>
    <w:lvl w:ilvl="0" w:tplc="5A389C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BF7DFE"/>
    <w:multiLevelType w:val="hybridMultilevel"/>
    <w:tmpl w:val="A3EE5978"/>
    <w:lvl w:ilvl="0" w:tplc="2EC0E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057C6C"/>
    <w:multiLevelType w:val="hybridMultilevel"/>
    <w:tmpl w:val="10AE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4290"/>
    <w:rsid w:val="000114BA"/>
    <w:rsid w:val="00020405"/>
    <w:rsid w:val="00024774"/>
    <w:rsid w:val="00037687"/>
    <w:rsid w:val="00066F1C"/>
    <w:rsid w:val="00075658"/>
    <w:rsid w:val="000C44E4"/>
    <w:rsid w:val="000F7315"/>
    <w:rsid w:val="0011440E"/>
    <w:rsid w:val="00117F8A"/>
    <w:rsid w:val="001B139B"/>
    <w:rsid w:val="001C65B0"/>
    <w:rsid w:val="0020201A"/>
    <w:rsid w:val="00235DFD"/>
    <w:rsid w:val="00254830"/>
    <w:rsid w:val="00265D2F"/>
    <w:rsid w:val="002821C4"/>
    <w:rsid w:val="00282C9B"/>
    <w:rsid w:val="0029119A"/>
    <w:rsid w:val="002A1B5C"/>
    <w:rsid w:val="002F086D"/>
    <w:rsid w:val="002F0E1E"/>
    <w:rsid w:val="003A6FE5"/>
    <w:rsid w:val="003C2F67"/>
    <w:rsid w:val="00403D43"/>
    <w:rsid w:val="00423A6A"/>
    <w:rsid w:val="004611C9"/>
    <w:rsid w:val="0049296B"/>
    <w:rsid w:val="004946DA"/>
    <w:rsid w:val="004975A7"/>
    <w:rsid w:val="004A2D39"/>
    <w:rsid w:val="004A4664"/>
    <w:rsid w:val="004A7F18"/>
    <w:rsid w:val="004B191F"/>
    <w:rsid w:val="004D054C"/>
    <w:rsid w:val="004D05D3"/>
    <w:rsid w:val="00524BAF"/>
    <w:rsid w:val="005269ED"/>
    <w:rsid w:val="00582717"/>
    <w:rsid w:val="00596B9E"/>
    <w:rsid w:val="005B0151"/>
    <w:rsid w:val="005E0BD9"/>
    <w:rsid w:val="005E4444"/>
    <w:rsid w:val="0063265E"/>
    <w:rsid w:val="0064062F"/>
    <w:rsid w:val="00643B46"/>
    <w:rsid w:val="00655292"/>
    <w:rsid w:val="006576C8"/>
    <w:rsid w:val="00674290"/>
    <w:rsid w:val="00681822"/>
    <w:rsid w:val="00695BA2"/>
    <w:rsid w:val="006B209B"/>
    <w:rsid w:val="00700A58"/>
    <w:rsid w:val="00711838"/>
    <w:rsid w:val="00722273"/>
    <w:rsid w:val="00732E63"/>
    <w:rsid w:val="00733C73"/>
    <w:rsid w:val="00764F39"/>
    <w:rsid w:val="00772538"/>
    <w:rsid w:val="00774669"/>
    <w:rsid w:val="00790658"/>
    <w:rsid w:val="007A69C3"/>
    <w:rsid w:val="007C3F95"/>
    <w:rsid w:val="007E24A7"/>
    <w:rsid w:val="007F0B3B"/>
    <w:rsid w:val="0080589E"/>
    <w:rsid w:val="00840A51"/>
    <w:rsid w:val="00880AE7"/>
    <w:rsid w:val="00924557"/>
    <w:rsid w:val="00932914"/>
    <w:rsid w:val="00934980"/>
    <w:rsid w:val="00944B67"/>
    <w:rsid w:val="00944BCC"/>
    <w:rsid w:val="009508FB"/>
    <w:rsid w:val="0095548E"/>
    <w:rsid w:val="00960698"/>
    <w:rsid w:val="00966E0C"/>
    <w:rsid w:val="009770D0"/>
    <w:rsid w:val="009816C7"/>
    <w:rsid w:val="009849AA"/>
    <w:rsid w:val="00A01704"/>
    <w:rsid w:val="00A77B64"/>
    <w:rsid w:val="00A92F38"/>
    <w:rsid w:val="00AB0F44"/>
    <w:rsid w:val="00AC5D7B"/>
    <w:rsid w:val="00B748EE"/>
    <w:rsid w:val="00B824D2"/>
    <w:rsid w:val="00B96ACB"/>
    <w:rsid w:val="00BF3FA3"/>
    <w:rsid w:val="00C872B6"/>
    <w:rsid w:val="00CB1A65"/>
    <w:rsid w:val="00CD3BB9"/>
    <w:rsid w:val="00CF0379"/>
    <w:rsid w:val="00D26B7A"/>
    <w:rsid w:val="00D432B5"/>
    <w:rsid w:val="00D47495"/>
    <w:rsid w:val="00D646EC"/>
    <w:rsid w:val="00D95E73"/>
    <w:rsid w:val="00DA429F"/>
    <w:rsid w:val="00DA6B46"/>
    <w:rsid w:val="00DB3867"/>
    <w:rsid w:val="00E065A2"/>
    <w:rsid w:val="00E21505"/>
    <w:rsid w:val="00E607E1"/>
    <w:rsid w:val="00E60BB2"/>
    <w:rsid w:val="00E70A65"/>
    <w:rsid w:val="00EE7134"/>
    <w:rsid w:val="00F21FE2"/>
    <w:rsid w:val="00F43670"/>
    <w:rsid w:val="00F66002"/>
    <w:rsid w:val="00F86947"/>
    <w:rsid w:val="00FD19CD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151"/>
    <w:rPr>
      <w:sz w:val="24"/>
      <w:szCs w:val="24"/>
    </w:rPr>
  </w:style>
  <w:style w:type="paragraph" w:styleId="1">
    <w:name w:val="heading 1"/>
    <w:basedOn w:val="a"/>
    <w:next w:val="a"/>
    <w:qFormat/>
    <w:rsid w:val="006742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5D3"/>
    <w:pPr>
      <w:jc w:val="both"/>
    </w:pPr>
    <w:rPr>
      <w:sz w:val="28"/>
    </w:rPr>
  </w:style>
  <w:style w:type="paragraph" w:styleId="a4">
    <w:name w:val="Balloon Text"/>
    <w:basedOn w:val="a"/>
    <w:semiHidden/>
    <w:rsid w:val="00E06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2B6"/>
    <w:pPr>
      <w:ind w:left="720"/>
      <w:contextualSpacing/>
    </w:pPr>
  </w:style>
  <w:style w:type="character" w:styleId="a6">
    <w:name w:val="Hyperlink"/>
    <w:uiPriority w:val="99"/>
    <w:rsid w:val="00C87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Дорофеева</cp:lastModifiedBy>
  <cp:revision>4</cp:revision>
  <cp:lastPrinted>2022-01-20T03:21:00Z</cp:lastPrinted>
  <dcterms:created xsi:type="dcterms:W3CDTF">2022-02-25T02:21:00Z</dcterms:created>
  <dcterms:modified xsi:type="dcterms:W3CDTF">2022-02-25T02:45:00Z</dcterms:modified>
</cp:coreProperties>
</file>