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9E" w:rsidRPr="00D60D49" w:rsidRDefault="00A3429E" w:rsidP="009D7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0D49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A3429E" w:rsidRPr="00D60D49" w:rsidRDefault="00A3429E" w:rsidP="009D7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0D49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9D7A0F" w:rsidRDefault="009D7A0F" w:rsidP="00A3429E">
      <w:pPr>
        <w:jc w:val="center"/>
        <w:rPr>
          <w:rFonts w:ascii="Arial" w:hAnsi="Arial" w:cs="Arial"/>
          <w:b/>
          <w:sz w:val="24"/>
          <w:szCs w:val="24"/>
        </w:rPr>
      </w:pPr>
    </w:p>
    <w:p w:rsidR="00A3429E" w:rsidRPr="00D60D49" w:rsidRDefault="00A3429E" w:rsidP="00A3429E">
      <w:pPr>
        <w:jc w:val="center"/>
        <w:rPr>
          <w:rFonts w:ascii="Arial" w:hAnsi="Arial" w:cs="Arial"/>
          <w:b/>
          <w:sz w:val="24"/>
          <w:szCs w:val="24"/>
        </w:rPr>
      </w:pPr>
      <w:r w:rsidRPr="00D60D49">
        <w:rPr>
          <w:rFonts w:ascii="Arial" w:hAnsi="Arial" w:cs="Arial"/>
          <w:b/>
          <w:sz w:val="24"/>
          <w:szCs w:val="24"/>
        </w:rPr>
        <w:t>ПОСТАНОВЛЕНИЕ</w:t>
      </w:r>
    </w:p>
    <w:p w:rsidR="00605C57" w:rsidRPr="008A59C8" w:rsidRDefault="00F61A56" w:rsidP="00A3429E">
      <w:pPr>
        <w:rPr>
          <w:rFonts w:ascii="Arial" w:eastAsia="Calibri" w:hAnsi="Arial" w:cs="Arial"/>
          <w:sz w:val="24"/>
          <w:szCs w:val="24"/>
        </w:rPr>
      </w:pPr>
      <w:r w:rsidRPr="00F61A56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05C57" w:rsidRPr="008A59C8" w:rsidRDefault="00605C57" w:rsidP="00605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  201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821A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821A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821A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821A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821A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="00357893" w:rsidRPr="00313B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A821A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821A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126</w:t>
      </w:r>
    </w:p>
    <w:p w:rsidR="00605C57" w:rsidRPr="00D3426A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2"/>
      </w:tblGrid>
      <w:tr w:rsidR="00B17251" w:rsidTr="00B17251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</w:tcPr>
          <w:p w:rsidR="00B17251" w:rsidRPr="008A59C8" w:rsidRDefault="00B17251" w:rsidP="00B172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4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утверждении перечня муниципального имущества муниципального образования Могочинское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  <w:p w:rsidR="00B17251" w:rsidRDefault="00B17251" w:rsidP="00605C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5C57" w:rsidRPr="00D3426A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C57" w:rsidRPr="008A59C8" w:rsidRDefault="00605C57" w:rsidP="00605C57">
      <w:pPr>
        <w:widowControl w:val="0"/>
        <w:spacing w:after="286" w:line="317" w:lineRule="exac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A59C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 основании постановления Администрации </w:t>
      </w:r>
      <w:r w:rsidR="00B314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Могочинского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</w:t>
      </w:r>
      <w:r w:rsidR="00043A9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кого поселения от </w:t>
      </w:r>
      <w:r w:rsidR="00B314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14</w:t>
      </w:r>
      <w:r w:rsidR="00043A9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</w:t>
      </w:r>
      <w:r w:rsidR="00B314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043A9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.201</w:t>
      </w:r>
      <w:r w:rsidR="00B314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</w:t>
      </w:r>
      <w:r w:rsidR="00043A9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 </w:t>
      </w:r>
      <w:r w:rsidR="00B314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 «Об оказании имущественной поддержки субъектам малого и среднего предпринимательства и организациям, о</w:t>
      </w:r>
      <w:r w:rsidR="0004150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бразующим инфраструктуру поддержки субъектов малого и среднего предпринимательства муниципального образования </w:t>
      </w:r>
      <w:r w:rsidR="00B314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Могочинское</w:t>
      </w:r>
      <w:r w:rsidR="0004150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сельское поселение»</w:t>
      </w:r>
      <w:proofErr w:type="gramEnd"/>
    </w:p>
    <w:p w:rsidR="00605C57" w:rsidRPr="008A59C8" w:rsidRDefault="00605C57" w:rsidP="00605C57">
      <w:pPr>
        <w:widowControl w:val="0"/>
        <w:spacing w:after="316" w:line="2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A59C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ПОСТАНОВЛЯЮ:</w:t>
      </w:r>
    </w:p>
    <w:p w:rsidR="00041503" w:rsidRPr="00041503" w:rsidRDefault="00041503" w:rsidP="00041503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after="0" w:line="240" w:lineRule="auto"/>
        <w:ind w:firstLine="5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41503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муниципального имущества муниципального образования Молчановское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</w:t>
      </w:r>
      <w:proofErr w:type="gramEnd"/>
      <w:r w:rsidRPr="0004150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B31436" w:rsidRPr="005A6415" w:rsidRDefault="00B31436" w:rsidP="00B3143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6415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5A6415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Pr="005A6415">
        <w:rPr>
          <w:rFonts w:ascii="Arial" w:hAnsi="Arial" w:cs="Arial"/>
          <w:sz w:val="24"/>
          <w:szCs w:val="24"/>
        </w:rPr>
        <w:t xml:space="preserve">. </w:t>
      </w:r>
    </w:p>
    <w:p w:rsidR="00B31436" w:rsidRPr="005A6415" w:rsidRDefault="00B31436" w:rsidP="00B3143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6415">
        <w:rPr>
          <w:rFonts w:ascii="Arial" w:hAnsi="Arial" w:cs="Arial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041503" w:rsidRDefault="00B31436" w:rsidP="00041503">
      <w:pPr>
        <w:pStyle w:val="3"/>
        <w:shd w:val="clear" w:color="auto" w:fill="auto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4150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41503">
        <w:rPr>
          <w:rFonts w:ascii="Arial" w:hAnsi="Arial" w:cs="Arial"/>
          <w:sz w:val="24"/>
          <w:szCs w:val="24"/>
        </w:rPr>
        <w:t>Контроль за</w:t>
      </w:r>
      <w:proofErr w:type="gramEnd"/>
      <w:r w:rsidR="0004150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A3429E">
        <w:rPr>
          <w:rFonts w:ascii="Arial" w:hAnsi="Arial" w:cs="Arial"/>
          <w:sz w:val="24"/>
          <w:szCs w:val="24"/>
        </w:rPr>
        <w:t>з</w:t>
      </w:r>
      <w:r w:rsidR="00041503">
        <w:rPr>
          <w:rFonts w:ascii="Arial" w:hAnsi="Arial" w:cs="Arial"/>
          <w:sz w:val="24"/>
          <w:szCs w:val="24"/>
        </w:rPr>
        <w:t xml:space="preserve">аместителя Главы </w:t>
      </w:r>
      <w:r w:rsidR="00A3429E">
        <w:rPr>
          <w:rFonts w:ascii="Arial" w:hAnsi="Arial" w:cs="Arial"/>
          <w:sz w:val="24"/>
          <w:szCs w:val="24"/>
        </w:rPr>
        <w:t xml:space="preserve">Администрации </w:t>
      </w:r>
      <w:r w:rsidR="00041503">
        <w:rPr>
          <w:rFonts w:ascii="Arial" w:hAnsi="Arial" w:cs="Arial"/>
          <w:sz w:val="24"/>
          <w:szCs w:val="24"/>
        </w:rPr>
        <w:t>Мо</w:t>
      </w:r>
      <w:r w:rsidR="00A3429E">
        <w:rPr>
          <w:rFonts w:ascii="Arial" w:hAnsi="Arial" w:cs="Arial"/>
          <w:sz w:val="24"/>
          <w:szCs w:val="24"/>
        </w:rPr>
        <w:t>гочинс</w:t>
      </w:r>
      <w:r w:rsidR="00041503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="00A3429E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A3429E">
        <w:rPr>
          <w:rFonts w:ascii="Arial" w:hAnsi="Arial" w:cs="Arial"/>
          <w:sz w:val="24"/>
          <w:szCs w:val="24"/>
        </w:rPr>
        <w:t>Сотову</w:t>
      </w:r>
      <w:proofErr w:type="spellEnd"/>
      <w:r w:rsidR="00041503">
        <w:rPr>
          <w:rFonts w:ascii="Arial" w:hAnsi="Arial" w:cs="Arial"/>
          <w:sz w:val="24"/>
          <w:szCs w:val="24"/>
        </w:rPr>
        <w:t>.</w:t>
      </w:r>
    </w:p>
    <w:p w:rsidR="00605C57" w:rsidRDefault="00605C57" w:rsidP="00041503">
      <w:pPr>
        <w:widowControl w:val="0"/>
        <w:tabs>
          <w:tab w:val="left" w:pos="1058"/>
        </w:tabs>
        <w:autoSpaceDE w:val="0"/>
        <w:autoSpaceDN w:val="0"/>
        <w:spacing w:after="0" w:line="240" w:lineRule="auto"/>
        <w:ind w:left="5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503" w:rsidRDefault="00041503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29E" w:rsidRPr="00D60D49" w:rsidRDefault="00A3429E" w:rsidP="00A3429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60D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Глава </w:t>
      </w:r>
      <w:r w:rsidRPr="00D60D49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А.В. Детлукова</w:t>
      </w:r>
    </w:p>
    <w:p w:rsidR="00A3429E" w:rsidRDefault="00A3429E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436" w:rsidRDefault="00B31436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 к постановлению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23249D" w:rsidRDefault="00A821AC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57893" w:rsidRPr="00313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3429E">
        <w:rPr>
          <w:rFonts w:ascii="Arial" w:eastAsia="Times New Roman" w:hAnsi="Arial" w:cs="Arial"/>
          <w:sz w:val="24"/>
          <w:szCs w:val="24"/>
          <w:lang w:eastAsia="ru-RU"/>
        </w:rPr>
        <w:t>126</w:t>
      </w:r>
    </w:p>
    <w:p w:rsidR="00E30222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222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9D" w:rsidRDefault="0023249D" w:rsidP="00E75C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муниципального имущества муниципального образования </w:t>
      </w:r>
      <w:r w:rsidR="00A3429E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>еление, свободного от прав тре</w:t>
      </w:r>
      <w:r>
        <w:rPr>
          <w:rFonts w:ascii="Arial" w:eastAsia="Times New Roman" w:hAnsi="Arial" w:cs="Arial"/>
          <w:sz w:val="24"/>
          <w:szCs w:val="24"/>
          <w:lang w:eastAsia="ru-RU"/>
        </w:rPr>
        <w:t>тьих лиц (за исключением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</w:t>
      </w:r>
      <w:r w:rsidR="009E0E08" w:rsidRPr="00041503">
        <w:rPr>
          <w:rFonts w:ascii="Arial" w:eastAsia="Times New Roman" w:hAnsi="Arial" w:cs="Arial"/>
          <w:sz w:val="24"/>
          <w:szCs w:val="24"/>
          <w:lang w:eastAsia="ru-RU"/>
        </w:rPr>
        <w:t>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</w:p>
    <w:p w:rsidR="00F602B0" w:rsidRDefault="00F602B0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222" w:rsidRDefault="00E30222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9"/>
        <w:gridCol w:w="1271"/>
        <w:gridCol w:w="1701"/>
        <w:gridCol w:w="1134"/>
        <w:gridCol w:w="1134"/>
        <w:gridCol w:w="1417"/>
        <w:gridCol w:w="1525"/>
      </w:tblGrid>
      <w:tr w:rsidR="00E446D6" w:rsidTr="009D7A0F">
        <w:tc>
          <w:tcPr>
            <w:tcW w:w="1389" w:type="dxa"/>
          </w:tcPr>
          <w:p w:rsidR="00F602B0" w:rsidRPr="009D7A0F" w:rsidRDefault="00F602B0" w:rsidP="009D7A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7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271" w:type="dxa"/>
          </w:tcPr>
          <w:p w:rsidR="00F602B0" w:rsidRPr="009D7A0F" w:rsidRDefault="00F602B0" w:rsidP="009D7A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7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объекта</w:t>
            </w:r>
          </w:p>
        </w:tc>
        <w:tc>
          <w:tcPr>
            <w:tcW w:w="1701" w:type="dxa"/>
          </w:tcPr>
          <w:p w:rsidR="00F602B0" w:rsidRPr="009D7A0F" w:rsidRDefault="009D7A0F" w:rsidP="009D7A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134" w:type="dxa"/>
          </w:tcPr>
          <w:p w:rsidR="00F602B0" w:rsidRPr="009D7A0F" w:rsidRDefault="009D7A0F" w:rsidP="009D7A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объекта</w:t>
            </w:r>
          </w:p>
        </w:tc>
        <w:tc>
          <w:tcPr>
            <w:tcW w:w="1134" w:type="dxa"/>
          </w:tcPr>
          <w:p w:rsidR="00F602B0" w:rsidRPr="009D7A0F" w:rsidRDefault="00F602B0" w:rsidP="009D7A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7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</w:t>
            </w:r>
            <w:r w:rsidR="009D7A0F" w:rsidRPr="009D7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создания</w:t>
            </w:r>
          </w:p>
        </w:tc>
        <w:tc>
          <w:tcPr>
            <w:tcW w:w="1417" w:type="dxa"/>
          </w:tcPr>
          <w:p w:rsidR="00F602B0" w:rsidRPr="009D7A0F" w:rsidRDefault="009D7A0F" w:rsidP="009D7A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F602B0" w:rsidRPr="009D7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оличество</w:t>
            </w:r>
          </w:p>
        </w:tc>
        <w:tc>
          <w:tcPr>
            <w:tcW w:w="1525" w:type="dxa"/>
          </w:tcPr>
          <w:p w:rsidR="00F602B0" w:rsidRPr="009D7A0F" w:rsidRDefault="009D7A0F" w:rsidP="009D7A0F">
            <w:pPr>
              <w:widowControl w:val="0"/>
              <w:tabs>
                <w:tab w:val="left" w:pos="105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Целевое назначение</w:t>
            </w:r>
          </w:p>
        </w:tc>
      </w:tr>
      <w:tr w:rsidR="00E446D6" w:rsidTr="009D7A0F">
        <w:trPr>
          <w:trHeight w:val="645"/>
        </w:trPr>
        <w:tc>
          <w:tcPr>
            <w:tcW w:w="1389" w:type="dxa"/>
          </w:tcPr>
          <w:p w:rsidR="00F602B0" w:rsidRPr="00E446D6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F602B0" w:rsidRPr="00E446D6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2B0" w:rsidRPr="00E446D6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2B0" w:rsidRPr="00E446D6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2B0" w:rsidRPr="00E446D6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602B0" w:rsidRPr="00E446D6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602B0" w:rsidRPr="00E446D6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FEE" w:rsidRDefault="00D42FEE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46D6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30222" w:rsidRDefault="00E302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7A0F" w:rsidRDefault="009D7A0F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7A0F" w:rsidRDefault="009D7A0F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31436" w:rsidRPr="00D60D49" w:rsidRDefault="00B31436" w:rsidP="00B314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60D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Глава </w:t>
      </w:r>
      <w:r w:rsidRPr="00D60D49">
        <w:rPr>
          <w:rFonts w:ascii="Arial" w:eastAsia="Times New Roman" w:hAnsi="Arial" w:cs="Arial"/>
          <w:sz w:val="24"/>
          <w:szCs w:val="24"/>
          <w:lang w:eastAsia="ru-RU"/>
        </w:rPr>
        <w:t xml:space="preserve">Могочинского сельского поселения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D60D49">
        <w:rPr>
          <w:rFonts w:ascii="Arial" w:eastAsia="Times New Roman" w:hAnsi="Arial" w:cs="Arial"/>
          <w:sz w:val="24"/>
          <w:szCs w:val="24"/>
          <w:lang w:eastAsia="ru-RU"/>
        </w:rPr>
        <w:t xml:space="preserve">         А.В. Детлукова</w:t>
      </w:r>
    </w:p>
    <w:p w:rsidR="00E446D6" w:rsidRPr="00E446D6" w:rsidRDefault="00E446D6" w:rsidP="00B31436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446D6" w:rsidRPr="00E446D6" w:rsidSect="007C40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B1A"/>
    <w:multiLevelType w:val="multilevel"/>
    <w:tmpl w:val="D012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A2246"/>
    <w:multiLevelType w:val="hybridMultilevel"/>
    <w:tmpl w:val="EC0AF3AE"/>
    <w:lvl w:ilvl="0" w:tplc="04685860">
      <w:start w:val="3"/>
      <w:numFmt w:val="decimal"/>
      <w:lvlText w:val="%1."/>
      <w:lvlJc w:val="left"/>
      <w:pPr>
        <w:ind w:left="78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D33"/>
    <w:rsid w:val="00041503"/>
    <w:rsid w:val="00043A9E"/>
    <w:rsid w:val="0023249D"/>
    <w:rsid w:val="00313BF2"/>
    <w:rsid w:val="00357893"/>
    <w:rsid w:val="00605C57"/>
    <w:rsid w:val="007C4025"/>
    <w:rsid w:val="009D7A0F"/>
    <w:rsid w:val="009E0E08"/>
    <w:rsid w:val="00A3429E"/>
    <w:rsid w:val="00A571F9"/>
    <w:rsid w:val="00A706A0"/>
    <w:rsid w:val="00A821AC"/>
    <w:rsid w:val="00B17251"/>
    <w:rsid w:val="00B31436"/>
    <w:rsid w:val="00BD3D33"/>
    <w:rsid w:val="00CF633F"/>
    <w:rsid w:val="00D42FEE"/>
    <w:rsid w:val="00E30222"/>
    <w:rsid w:val="00E43137"/>
    <w:rsid w:val="00E446D6"/>
    <w:rsid w:val="00E511C0"/>
    <w:rsid w:val="00E75C3D"/>
    <w:rsid w:val="00F602B0"/>
    <w:rsid w:val="00F6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14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Сергеевич</dc:creator>
  <cp:keywords/>
  <dc:description/>
  <cp:lastModifiedBy>Могочино</cp:lastModifiedBy>
  <cp:revision>12</cp:revision>
  <cp:lastPrinted>2017-09-26T04:48:00Z</cp:lastPrinted>
  <dcterms:created xsi:type="dcterms:W3CDTF">2017-09-26T03:00:00Z</dcterms:created>
  <dcterms:modified xsi:type="dcterms:W3CDTF">2018-12-14T05:43:00Z</dcterms:modified>
</cp:coreProperties>
</file>